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46" w:rsidRPr="008625B7" w:rsidRDefault="00990C46" w:rsidP="00990C4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25B7">
        <w:rPr>
          <w:b/>
          <w:sz w:val="28"/>
          <w:szCs w:val="28"/>
        </w:rPr>
        <w:t>Zukunftswerkstatt Selbsthilfe</w:t>
      </w:r>
    </w:p>
    <w:p w:rsidR="00990C46" w:rsidRPr="008625B7" w:rsidRDefault="00990C46" w:rsidP="00990C46">
      <w:pPr>
        <w:jc w:val="center"/>
        <w:rPr>
          <w:b/>
          <w:sz w:val="28"/>
          <w:szCs w:val="28"/>
        </w:rPr>
      </w:pPr>
      <w:r w:rsidRPr="008625B7">
        <w:rPr>
          <w:b/>
          <w:sz w:val="28"/>
          <w:szCs w:val="28"/>
        </w:rPr>
        <w:t xml:space="preserve">am </w:t>
      </w:r>
      <w:r w:rsidR="00A60C9E">
        <w:rPr>
          <w:b/>
          <w:sz w:val="28"/>
          <w:szCs w:val="28"/>
        </w:rPr>
        <w:t>29</w:t>
      </w:r>
      <w:r w:rsidRPr="008625B7">
        <w:rPr>
          <w:b/>
          <w:sz w:val="28"/>
          <w:szCs w:val="28"/>
        </w:rPr>
        <w:t xml:space="preserve">. </w:t>
      </w:r>
      <w:r w:rsidR="00EA2A94">
        <w:rPr>
          <w:b/>
          <w:sz w:val="28"/>
          <w:szCs w:val="28"/>
        </w:rPr>
        <w:t>August</w:t>
      </w:r>
      <w:r w:rsidR="006B07CA" w:rsidRPr="008625B7">
        <w:rPr>
          <w:b/>
          <w:sz w:val="28"/>
          <w:szCs w:val="28"/>
        </w:rPr>
        <w:t xml:space="preserve"> 201</w:t>
      </w:r>
      <w:r w:rsidR="00EA2A94">
        <w:rPr>
          <w:b/>
          <w:sz w:val="28"/>
          <w:szCs w:val="28"/>
        </w:rPr>
        <w:t>9</w:t>
      </w:r>
    </w:p>
    <w:p w:rsidR="00990C46" w:rsidRPr="008625B7" w:rsidRDefault="00990C46" w:rsidP="00990C46">
      <w:pPr>
        <w:jc w:val="center"/>
        <w:rPr>
          <w:b/>
          <w:sz w:val="28"/>
          <w:szCs w:val="28"/>
        </w:rPr>
      </w:pPr>
      <w:r w:rsidRPr="008625B7">
        <w:rPr>
          <w:b/>
          <w:sz w:val="28"/>
          <w:szCs w:val="28"/>
        </w:rPr>
        <w:t>in der DJH Jugendherberge Düsseldorf</w:t>
      </w:r>
    </w:p>
    <w:p w:rsidR="00990C46" w:rsidRPr="008625B7" w:rsidRDefault="00990C46" w:rsidP="00990C46">
      <w:pPr>
        <w:jc w:val="center"/>
        <w:rPr>
          <w:b/>
          <w:sz w:val="28"/>
          <w:szCs w:val="28"/>
        </w:rPr>
      </w:pPr>
      <w:r w:rsidRPr="008625B7">
        <w:rPr>
          <w:b/>
          <w:sz w:val="28"/>
          <w:szCs w:val="28"/>
        </w:rPr>
        <w:t>Düsseldorfer Str. 1, 40545 Düsseldorf</w:t>
      </w:r>
    </w:p>
    <w:p w:rsidR="00990C46" w:rsidRPr="008625B7" w:rsidRDefault="00990C46" w:rsidP="00990C46">
      <w:pPr>
        <w:jc w:val="center"/>
        <w:rPr>
          <w:b/>
          <w:sz w:val="28"/>
          <w:szCs w:val="28"/>
        </w:rPr>
      </w:pPr>
    </w:p>
    <w:p w:rsidR="00990C46" w:rsidRPr="008625B7" w:rsidRDefault="00990C46" w:rsidP="00990C46">
      <w:pPr>
        <w:jc w:val="center"/>
        <w:rPr>
          <w:b/>
          <w:sz w:val="28"/>
          <w:szCs w:val="28"/>
        </w:rPr>
      </w:pPr>
      <w:r w:rsidRPr="008625B7">
        <w:rPr>
          <w:b/>
          <w:caps/>
          <w:sz w:val="28"/>
          <w:szCs w:val="28"/>
        </w:rPr>
        <w:t>- TagUNGSPROGRAMM -</w:t>
      </w:r>
    </w:p>
    <w:p w:rsidR="001E4933" w:rsidRPr="00706A38" w:rsidRDefault="001E4933" w:rsidP="001E4933">
      <w:pPr>
        <w:jc w:val="center"/>
      </w:pPr>
      <w:r w:rsidRPr="00706A38">
        <w:t>Beginn:</w:t>
      </w:r>
      <w:r w:rsidRPr="00706A38">
        <w:tab/>
      </w:r>
      <w:r w:rsidR="00352DDF">
        <w:t>11</w:t>
      </w:r>
      <w:r w:rsidRPr="00706A38">
        <w:t>:</w:t>
      </w:r>
      <w:r w:rsidR="00352DDF">
        <w:t>0</w:t>
      </w:r>
      <w:r w:rsidRPr="00706A38">
        <w:t>0 Uhr</w:t>
      </w:r>
    </w:p>
    <w:p w:rsidR="001E4933" w:rsidRDefault="001E4933" w:rsidP="001E4933">
      <w:pPr>
        <w:jc w:val="center"/>
      </w:pPr>
      <w:r w:rsidRPr="00706A38">
        <w:t>Ende:</w:t>
      </w:r>
      <w:r w:rsidRPr="00706A38">
        <w:tab/>
      </w:r>
      <w:r w:rsidRPr="00706A38">
        <w:tab/>
        <w:t>1</w:t>
      </w:r>
      <w:r>
        <w:t>6</w:t>
      </w:r>
      <w:r w:rsidRPr="00706A38">
        <w:t>:</w:t>
      </w:r>
      <w:r w:rsidR="00BD3D0A">
        <w:t>15</w:t>
      </w:r>
      <w:r w:rsidRPr="00706A38">
        <w:t xml:space="preserve"> Uhr</w:t>
      </w:r>
    </w:p>
    <w:p w:rsidR="00BD3D0A" w:rsidRDefault="00BD3D0A" w:rsidP="001E4933">
      <w:pPr>
        <w:jc w:val="center"/>
      </w:pPr>
    </w:p>
    <w:p w:rsidR="00BD3D0A" w:rsidRDefault="00BD3D0A" w:rsidP="001E4933">
      <w:pPr>
        <w:jc w:val="center"/>
      </w:pPr>
    </w:p>
    <w:p w:rsidR="00BD3D0A" w:rsidRDefault="00BD3D0A" w:rsidP="001E4933">
      <w:pPr>
        <w:jc w:val="center"/>
      </w:pPr>
    </w:p>
    <w:tbl>
      <w:tblPr>
        <w:tblStyle w:val="Tabellenraster"/>
        <w:tblW w:w="9781" w:type="dxa"/>
        <w:tblInd w:w="250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7938"/>
      </w:tblGrid>
      <w:tr w:rsidR="00897FE2" w:rsidTr="006717EA">
        <w:tc>
          <w:tcPr>
            <w:tcW w:w="1843" w:type="dxa"/>
            <w:shd w:val="clear" w:color="auto" w:fill="BFBFBF" w:themeFill="background1" w:themeFillShade="BF"/>
          </w:tcPr>
          <w:p w:rsidR="00897FE2" w:rsidRPr="005E5ADC" w:rsidRDefault="00352DDF" w:rsidP="00352DDF">
            <w:pPr>
              <w:rPr>
                <w:b/>
              </w:rPr>
            </w:pPr>
            <w:r>
              <w:rPr>
                <w:b/>
              </w:rPr>
              <w:t>10</w:t>
            </w:r>
            <w:r w:rsidR="00897FE2" w:rsidRPr="005E5ADC">
              <w:rPr>
                <w:b/>
              </w:rPr>
              <w:t>:</w:t>
            </w:r>
            <w:r w:rsidR="00AE021E">
              <w:rPr>
                <w:b/>
              </w:rPr>
              <w:t>30</w:t>
            </w:r>
            <w:r w:rsidR="00897FE2" w:rsidRPr="005E5ADC">
              <w:rPr>
                <w:b/>
              </w:rPr>
              <w:t xml:space="preserve"> Uhr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897FE2" w:rsidRPr="00C67684" w:rsidRDefault="00AE021E" w:rsidP="00990C46">
            <w:pPr>
              <w:rPr>
                <w:i/>
              </w:rPr>
            </w:pPr>
            <w:r>
              <w:rPr>
                <w:b/>
              </w:rPr>
              <w:t>Ankommen, Registrierung und Kaffee/Tee</w:t>
            </w:r>
          </w:p>
        </w:tc>
      </w:tr>
      <w:tr w:rsidR="00AE021E" w:rsidTr="006717EA">
        <w:tc>
          <w:tcPr>
            <w:tcW w:w="1843" w:type="dxa"/>
            <w:shd w:val="clear" w:color="auto" w:fill="auto"/>
          </w:tcPr>
          <w:p w:rsidR="00AE021E" w:rsidRDefault="00AE021E" w:rsidP="00352DDF">
            <w:pPr>
              <w:rPr>
                <w:b/>
              </w:rPr>
            </w:pPr>
            <w:r>
              <w:rPr>
                <w:b/>
              </w:rPr>
              <w:t>1</w:t>
            </w:r>
            <w:r w:rsidR="00352DDF">
              <w:rPr>
                <w:b/>
              </w:rPr>
              <w:t>1</w:t>
            </w:r>
            <w:r>
              <w:rPr>
                <w:b/>
              </w:rPr>
              <w:t>:00 Uhr</w:t>
            </w:r>
          </w:p>
        </w:tc>
        <w:tc>
          <w:tcPr>
            <w:tcW w:w="7938" w:type="dxa"/>
            <w:shd w:val="clear" w:color="auto" w:fill="auto"/>
          </w:tcPr>
          <w:p w:rsidR="00AE021E" w:rsidRPr="00FC5638" w:rsidRDefault="00201560" w:rsidP="00AE021E">
            <w:pPr>
              <w:rPr>
                <w:b/>
              </w:rPr>
            </w:pPr>
            <w:r>
              <w:rPr>
                <w:b/>
              </w:rPr>
              <w:t>Begrüßung</w:t>
            </w:r>
          </w:p>
          <w:p w:rsidR="00AE021E" w:rsidRPr="006B07CA" w:rsidRDefault="006B07CA" w:rsidP="00AE021E">
            <w:pPr>
              <w:rPr>
                <w:b/>
              </w:rPr>
            </w:pPr>
            <w:r>
              <w:t xml:space="preserve">Dr. Martin Danner, </w:t>
            </w:r>
            <w:r w:rsidRPr="006B07CA">
              <w:rPr>
                <w:i/>
              </w:rPr>
              <w:t>BAG SELBSTHILFE e.V., Bundesgeschäft</w:t>
            </w:r>
            <w:r w:rsidR="006717EA">
              <w:rPr>
                <w:i/>
              </w:rPr>
              <w:t>s</w:t>
            </w:r>
            <w:r w:rsidRPr="006B07CA">
              <w:rPr>
                <w:i/>
              </w:rPr>
              <w:t>führer</w:t>
            </w:r>
          </w:p>
        </w:tc>
      </w:tr>
      <w:tr w:rsidR="00897FE2" w:rsidTr="006717EA">
        <w:tc>
          <w:tcPr>
            <w:tcW w:w="1843" w:type="dxa"/>
          </w:tcPr>
          <w:p w:rsidR="00897FE2" w:rsidRPr="005E5ADC" w:rsidRDefault="00897FE2" w:rsidP="006B07CA">
            <w:pPr>
              <w:rPr>
                <w:b/>
              </w:rPr>
            </w:pPr>
            <w:r w:rsidRPr="005E5ADC">
              <w:rPr>
                <w:b/>
              </w:rPr>
              <w:t>1</w:t>
            </w:r>
            <w:r w:rsidR="006B07CA">
              <w:rPr>
                <w:b/>
              </w:rPr>
              <w:t>1</w:t>
            </w:r>
            <w:r w:rsidRPr="005E5ADC">
              <w:rPr>
                <w:b/>
              </w:rPr>
              <w:t>:</w:t>
            </w:r>
            <w:r w:rsidR="006B07CA">
              <w:rPr>
                <w:b/>
              </w:rPr>
              <w:t>10</w:t>
            </w:r>
            <w:r w:rsidRPr="005E5ADC">
              <w:rPr>
                <w:b/>
              </w:rPr>
              <w:t xml:space="preserve"> Uhr</w:t>
            </w:r>
          </w:p>
        </w:tc>
        <w:tc>
          <w:tcPr>
            <w:tcW w:w="7938" w:type="dxa"/>
          </w:tcPr>
          <w:p w:rsidR="00202074" w:rsidRPr="005E5ADC" w:rsidRDefault="0099506C" w:rsidP="00B46511">
            <w:pPr>
              <w:rPr>
                <w:b/>
              </w:rPr>
            </w:pPr>
            <w:r>
              <w:rPr>
                <w:b/>
              </w:rPr>
              <w:t>Gezielte Nutzung von YouTube für die Selbsthilfearbeit</w:t>
            </w:r>
          </w:p>
          <w:p w:rsidR="00897FE2" w:rsidRPr="00C67684" w:rsidRDefault="0099506C" w:rsidP="006B07CA">
            <w:pPr>
              <w:tabs>
                <w:tab w:val="left" w:pos="2443"/>
              </w:tabs>
              <w:rPr>
                <w:i/>
              </w:rPr>
            </w:pPr>
            <w:r>
              <w:t>Marius Schlichting</w:t>
            </w:r>
            <w:r w:rsidR="001735B7">
              <w:t xml:space="preserve">, </w:t>
            </w:r>
            <w:r w:rsidR="001735B7" w:rsidRPr="006B07CA">
              <w:rPr>
                <w:i/>
              </w:rPr>
              <w:t xml:space="preserve">BAG SELBSTHILFE e.V., </w:t>
            </w:r>
            <w:r>
              <w:rPr>
                <w:i/>
              </w:rPr>
              <w:t>Projektleiter</w:t>
            </w:r>
          </w:p>
        </w:tc>
      </w:tr>
      <w:tr w:rsidR="00897FE2" w:rsidRPr="00B46511" w:rsidTr="006717EA">
        <w:tc>
          <w:tcPr>
            <w:tcW w:w="1843" w:type="dxa"/>
          </w:tcPr>
          <w:p w:rsidR="00897FE2" w:rsidRPr="005E5ADC" w:rsidRDefault="00897FE2" w:rsidP="006B07CA">
            <w:pPr>
              <w:rPr>
                <w:b/>
              </w:rPr>
            </w:pPr>
          </w:p>
        </w:tc>
        <w:tc>
          <w:tcPr>
            <w:tcW w:w="7938" w:type="dxa"/>
          </w:tcPr>
          <w:p w:rsidR="00121130" w:rsidRPr="00B46511" w:rsidRDefault="001735B7" w:rsidP="001735B7">
            <w:r>
              <w:rPr>
                <w:b/>
              </w:rPr>
              <w:t>Gemeinsame Diskussion und Erfahrungsaustausch</w:t>
            </w:r>
          </w:p>
        </w:tc>
      </w:tr>
      <w:tr w:rsidR="00897FE2" w:rsidTr="006717EA">
        <w:tc>
          <w:tcPr>
            <w:tcW w:w="1843" w:type="dxa"/>
          </w:tcPr>
          <w:p w:rsidR="00897FE2" w:rsidRPr="005E5ADC" w:rsidRDefault="005E5ADC" w:rsidP="006B07CA">
            <w:pPr>
              <w:rPr>
                <w:b/>
              </w:rPr>
            </w:pPr>
            <w:r w:rsidRPr="005E5ADC">
              <w:rPr>
                <w:b/>
              </w:rPr>
              <w:t>1</w:t>
            </w:r>
            <w:r w:rsidR="006B07CA">
              <w:rPr>
                <w:b/>
              </w:rPr>
              <w:t>2</w:t>
            </w:r>
            <w:r w:rsidRPr="005E5ADC">
              <w:rPr>
                <w:b/>
              </w:rPr>
              <w:t>:</w:t>
            </w:r>
            <w:r w:rsidR="0099506C">
              <w:rPr>
                <w:b/>
              </w:rPr>
              <w:t>30</w:t>
            </w:r>
            <w:r w:rsidR="00897FE2" w:rsidRPr="005E5ADC">
              <w:rPr>
                <w:b/>
              </w:rPr>
              <w:t xml:space="preserve"> Uhr</w:t>
            </w:r>
          </w:p>
        </w:tc>
        <w:tc>
          <w:tcPr>
            <w:tcW w:w="7938" w:type="dxa"/>
          </w:tcPr>
          <w:p w:rsidR="006B07CA" w:rsidRDefault="0099506C" w:rsidP="00CB57CB">
            <w:pPr>
              <w:rPr>
                <w:b/>
              </w:rPr>
            </w:pPr>
            <w:r>
              <w:rPr>
                <w:b/>
              </w:rPr>
              <w:t>Selbsthilfe der Zukunft – Mitgliedergewinnung und -Aktivierung in Selbsthilfeverbänden - Projektbericht</w:t>
            </w:r>
          </w:p>
          <w:p w:rsidR="00897FE2" w:rsidRPr="006B07CA" w:rsidRDefault="0099506C" w:rsidP="001735B7">
            <w:pPr>
              <w:rPr>
                <w:i/>
              </w:rPr>
            </w:pPr>
            <w:r>
              <w:t>Eva Bröckelmann</w:t>
            </w:r>
            <w:r w:rsidR="006B07CA" w:rsidRPr="006B07CA">
              <w:t xml:space="preserve">, </w:t>
            </w:r>
            <w:r w:rsidR="006B07CA" w:rsidRPr="006B07CA">
              <w:rPr>
                <w:i/>
              </w:rPr>
              <w:t xml:space="preserve">BAG SELBSTHILFE e.V., </w:t>
            </w:r>
            <w:r>
              <w:rPr>
                <w:i/>
              </w:rPr>
              <w:t>Projektleiterin</w:t>
            </w:r>
          </w:p>
        </w:tc>
      </w:tr>
      <w:tr w:rsidR="001735B7" w:rsidRPr="00B46511" w:rsidTr="006717EA">
        <w:tc>
          <w:tcPr>
            <w:tcW w:w="1843" w:type="dxa"/>
          </w:tcPr>
          <w:p w:rsidR="001735B7" w:rsidRPr="005E5ADC" w:rsidRDefault="001735B7" w:rsidP="006E7A41">
            <w:pPr>
              <w:rPr>
                <w:b/>
              </w:rPr>
            </w:pPr>
          </w:p>
        </w:tc>
        <w:tc>
          <w:tcPr>
            <w:tcW w:w="7938" w:type="dxa"/>
          </w:tcPr>
          <w:p w:rsidR="001735B7" w:rsidRPr="00B46511" w:rsidRDefault="001735B7" w:rsidP="006E7A41">
            <w:r>
              <w:rPr>
                <w:b/>
              </w:rPr>
              <w:t>Gemeinsame Diskussion und Erfahrungsaustausch</w:t>
            </w:r>
          </w:p>
        </w:tc>
      </w:tr>
      <w:tr w:rsidR="007E66EF" w:rsidTr="006717EA">
        <w:trPr>
          <w:trHeight w:val="311"/>
        </w:trPr>
        <w:tc>
          <w:tcPr>
            <w:tcW w:w="1843" w:type="dxa"/>
            <w:shd w:val="clear" w:color="auto" w:fill="BFBFBF" w:themeFill="background1" w:themeFillShade="BF"/>
          </w:tcPr>
          <w:p w:rsidR="00202074" w:rsidRDefault="007E66EF" w:rsidP="001735B7">
            <w:pPr>
              <w:rPr>
                <w:b/>
              </w:rPr>
            </w:pPr>
            <w:r>
              <w:rPr>
                <w:b/>
              </w:rPr>
              <w:t>1</w:t>
            </w:r>
            <w:r w:rsidR="0099506C">
              <w:rPr>
                <w:b/>
              </w:rPr>
              <w:t>2</w:t>
            </w:r>
            <w:r>
              <w:rPr>
                <w:b/>
              </w:rPr>
              <w:t>:</w:t>
            </w:r>
            <w:r w:rsidR="0099506C">
              <w:rPr>
                <w:b/>
              </w:rPr>
              <w:t>45</w:t>
            </w:r>
            <w:r>
              <w:rPr>
                <w:b/>
              </w:rPr>
              <w:t xml:space="preserve"> Uhr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202074" w:rsidRPr="00CB57CB" w:rsidRDefault="007E66EF" w:rsidP="005735D6">
            <w:pPr>
              <w:rPr>
                <w:b/>
              </w:rPr>
            </w:pPr>
            <w:r>
              <w:rPr>
                <w:b/>
              </w:rPr>
              <w:t>Mittagspause</w:t>
            </w:r>
          </w:p>
        </w:tc>
      </w:tr>
      <w:tr w:rsidR="00CB57CB" w:rsidTr="006717EA">
        <w:tc>
          <w:tcPr>
            <w:tcW w:w="1843" w:type="dxa"/>
          </w:tcPr>
          <w:p w:rsidR="00CB57CB" w:rsidRDefault="003B2C05" w:rsidP="00BA7C95">
            <w:pPr>
              <w:rPr>
                <w:b/>
              </w:rPr>
            </w:pPr>
            <w:r>
              <w:rPr>
                <w:b/>
              </w:rPr>
              <w:t>1</w:t>
            </w:r>
            <w:r w:rsidR="006B07CA">
              <w:rPr>
                <w:b/>
              </w:rPr>
              <w:t>3</w:t>
            </w:r>
            <w:r>
              <w:rPr>
                <w:b/>
              </w:rPr>
              <w:t>:</w:t>
            </w:r>
            <w:r w:rsidR="0099506C">
              <w:rPr>
                <w:b/>
              </w:rPr>
              <w:t>45</w:t>
            </w:r>
            <w:r w:rsidR="00CB57CB">
              <w:rPr>
                <w:b/>
              </w:rPr>
              <w:t xml:space="preserve"> Uhr</w:t>
            </w:r>
          </w:p>
        </w:tc>
        <w:tc>
          <w:tcPr>
            <w:tcW w:w="7938" w:type="dxa"/>
          </w:tcPr>
          <w:p w:rsidR="001735B7" w:rsidRPr="001735B7" w:rsidRDefault="0099506C" w:rsidP="006B07CA">
            <w:pPr>
              <w:rPr>
                <w:b/>
              </w:rPr>
            </w:pPr>
            <w:r>
              <w:rPr>
                <w:b/>
              </w:rPr>
              <w:t>Controlling und Kostenstellenrechnung in kleinen Selbsthilfeorganisationen</w:t>
            </w:r>
          </w:p>
          <w:p w:rsidR="00CB57CB" w:rsidRPr="006B07CA" w:rsidRDefault="0099506C" w:rsidP="00BA7C95">
            <w:pPr>
              <w:rPr>
                <w:b/>
              </w:rPr>
            </w:pPr>
            <w:r>
              <w:rPr>
                <w:i/>
              </w:rPr>
              <w:t>Peter Neunkirchen</w:t>
            </w:r>
            <w:r w:rsidR="001735B7" w:rsidRPr="001735B7">
              <w:rPr>
                <w:i/>
              </w:rPr>
              <w:t>, B</w:t>
            </w:r>
            <w:r>
              <w:rPr>
                <w:i/>
              </w:rPr>
              <w:t>V Skoliose</w:t>
            </w:r>
          </w:p>
        </w:tc>
      </w:tr>
      <w:tr w:rsidR="0099506C" w:rsidTr="006717EA">
        <w:tc>
          <w:tcPr>
            <w:tcW w:w="1843" w:type="dxa"/>
            <w:shd w:val="clear" w:color="auto" w:fill="BFBFBF" w:themeFill="background1" w:themeFillShade="BF"/>
          </w:tcPr>
          <w:p w:rsidR="0099506C" w:rsidRDefault="0099506C" w:rsidP="0099506C">
            <w:pPr>
              <w:rPr>
                <w:b/>
              </w:rPr>
            </w:pPr>
            <w:bookmarkStart w:id="1" w:name="_Hlk13127220"/>
            <w:r>
              <w:rPr>
                <w:b/>
              </w:rPr>
              <w:t>14:45 Uhr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99506C" w:rsidRPr="00CB57CB" w:rsidRDefault="0099506C" w:rsidP="0099506C">
            <w:pPr>
              <w:rPr>
                <w:b/>
              </w:rPr>
            </w:pPr>
            <w:r w:rsidRPr="00CB57CB">
              <w:rPr>
                <w:b/>
              </w:rPr>
              <w:t>Kaffeepause</w:t>
            </w:r>
          </w:p>
        </w:tc>
      </w:tr>
      <w:bookmarkEnd w:id="1"/>
      <w:tr w:rsidR="0099506C" w:rsidTr="006717EA">
        <w:tc>
          <w:tcPr>
            <w:tcW w:w="1843" w:type="dxa"/>
            <w:tcBorders>
              <w:bottom w:val="single" w:sz="4" w:space="0" w:color="auto"/>
            </w:tcBorders>
          </w:tcPr>
          <w:p w:rsidR="0099506C" w:rsidRDefault="0099506C" w:rsidP="0099506C">
            <w:pPr>
              <w:rPr>
                <w:b/>
              </w:rPr>
            </w:pPr>
            <w:r>
              <w:rPr>
                <w:b/>
              </w:rPr>
              <w:t>15:</w:t>
            </w:r>
            <w:r w:rsidR="002074BB">
              <w:rPr>
                <w:b/>
              </w:rPr>
              <w:t>00</w:t>
            </w:r>
            <w:r w:rsidR="002074BB" w:rsidRPr="002074BB">
              <w:rPr>
                <w:b/>
              </w:rPr>
              <w:t xml:space="preserve"> Uhr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2074BB" w:rsidRPr="002074BB" w:rsidRDefault="002074BB" w:rsidP="002074BB">
            <w:pPr>
              <w:rPr>
                <w:b/>
              </w:rPr>
            </w:pPr>
            <w:r w:rsidRPr="002074BB">
              <w:rPr>
                <w:b/>
              </w:rPr>
              <w:t xml:space="preserve">Präsentation eines Internetportals </w:t>
            </w:r>
            <w:r w:rsidR="00BD3D0A">
              <w:rPr>
                <w:b/>
              </w:rPr>
              <w:t xml:space="preserve">(nebenwirkungen.de) </w:t>
            </w:r>
            <w:r w:rsidRPr="002074BB">
              <w:rPr>
                <w:b/>
              </w:rPr>
              <w:t xml:space="preserve">zur Verbesserung der </w:t>
            </w:r>
            <w:r w:rsidR="00D900E5">
              <w:rPr>
                <w:b/>
              </w:rPr>
              <w:t>Identifikation von Arzneimittelnebenwirkungen</w:t>
            </w:r>
          </w:p>
          <w:p w:rsidR="0099506C" w:rsidRPr="002074BB" w:rsidRDefault="008B04ED" w:rsidP="002074BB">
            <w:pPr>
              <w:rPr>
                <w:i/>
              </w:rPr>
            </w:pPr>
            <w:r>
              <w:rPr>
                <w:i/>
              </w:rPr>
              <w:t xml:space="preserve">Dr. Philipp </w:t>
            </w:r>
            <w:proofErr w:type="spellStart"/>
            <w:r>
              <w:rPr>
                <w:i/>
              </w:rPr>
              <w:t>Naegelein</w:t>
            </w:r>
            <w:proofErr w:type="spellEnd"/>
            <w:r w:rsidR="002074BB" w:rsidRPr="002074BB">
              <w:rPr>
                <w:i/>
              </w:rPr>
              <w:t>,</w:t>
            </w:r>
            <w:r w:rsidR="00BD3D0A">
              <w:rPr>
                <w:i/>
              </w:rPr>
              <w:t xml:space="preserve"> Medicura</w:t>
            </w:r>
            <w:r w:rsidR="002074BB" w:rsidRPr="002074BB">
              <w:rPr>
                <w:i/>
              </w:rPr>
              <w:t xml:space="preserve"> </w:t>
            </w:r>
          </w:p>
        </w:tc>
      </w:tr>
      <w:tr w:rsidR="0099506C" w:rsidTr="006717EA">
        <w:tc>
          <w:tcPr>
            <w:tcW w:w="1843" w:type="dxa"/>
          </w:tcPr>
          <w:p w:rsidR="0099506C" w:rsidRDefault="0099506C" w:rsidP="0099506C">
            <w:pPr>
              <w:rPr>
                <w:b/>
              </w:rPr>
            </w:pPr>
            <w:r>
              <w:rPr>
                <w:b/>
              </w:rPr>
              <w:t>1</w:t>
            </w:r>
            <w:r w:rsidR="00BD3D0A">
              <w:rPr>
                <w:b/>
              </w:rPr>
              <w:t>6</w:t>
            </w:r>
            <w:r>
              <w:rPr>
                <w:b/>
              </w:rPr>
              <w:t>:</w:t>
            </w:r>
            <w:r w:rsidR="00BD3D0A">
              <w:rPr>
                <w:b/>
              </w:rPr>
              <w:t>00</w:t>
            </w:r>
            <w:r>
              <w:rPr>
                <w:b/>
              </w:rPr>
              <w:t xml:space="preserve"> Uhr</w:t>
            </w:r>
          </w:p>
        </w:tc>
        <w:tc>
          <w:tcPr>
            <w:tcW w:w="7938" w:type="dxa"/>
          </w:tcPr>
          <w:p w:rsidR="0099506C" w:rsidRDefault="0099506C" w:rsidP="0099506C">
            <w:pPr>
              <w:rPr>
                <w:b/>
              </w:rPr>
            </w:pPr>
            <w:r>
              <w:rPr>
                <w:b/>
              </w:rPr>
              <w:t>Schlusswort</w:t>
            </w:r>
          </w:p>
          <w:p w:rsidR="0099506C" w:rsidRPr="00CD3DA2" w:rsidRDefault="0099506C" w:rsidP="0099506C">
            <w:pPr>
              <w:tabs>
                <w:tab w:val="left" w:pos="2457"/>
              </w:tabs>
              <w:rPr>
                <w:b/>
              </w:rPr>
            </w:pPr>
            <w:r>
              <w:t xml:space="preserve">Dr. Martin Danner, </w:t>
            </w:r>
            <w:r w:rsidRPr="006B07CA">
              <w:rPr>
                <w:i/>
              </w:rPr>
              <w:t>BAG SELBSTHILFE e.V., Bundesgeschäft</w:t>
            </w:r>
            <w:r>
              <w:rPr>
                <w:i/>
              </w:rPr>
              <w:t>s</w:t>
            </w:r>
            <w:r w:rsidRPr="006B07CA">
              <w:rPr>
                <w:i/>
              </w:rPr>
              <w:t>führer</w:t>
            </w:r>
          </w:p>
        </w:tc>
      </w:tr>
      <w:tr w:rsidR="0099506C" w:rsidTr="006717EA">
        <w:tc>
          <w:tcPr>
            <w:tcW w:w="1843" w:type="dxa"/>
            <w:shd w:val="clear" w:color="auto" w:fill="BFBFBF" w:themeFill="background1" w:themeFillShade="BF"/>
          </w:tcPr>
          <w:p w:rsidR="0099506C" w:rsidRPr="005E5ADC" w:rsidRDefault="0099506C" w:rsidP="0099506C">
            <w:pPr>
              <w:rPr>
                <w:b/>
              </w:rPr>
            </w:pPr>
            <w:r w:rsidRPr="0078745B">
              <w:rPr>
                <w:b/>
              </w:rPr>
              <w:t>16:</w:t>
            </w:r>
            <w:r w:rsidR="00BD3D0A">
              <w:rPr>
                <w:b/>
              </w:rPr>
              <w:t>15</w:t>
            </w:r>
            <w:r w:rsidRPr="0078745B">
              <w:rPr>
                <w:b/>
              </w:rPr>
              <w:t xml:space="preserve"> Uhr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99506C" w:rsidRPr="00CD3DA2" w:rsidRDefault="0099506C" w:rsidP="0099506C">
            <w:pPr>
              <w:rPr>
                <w:b/>
                <w:i/>
              </w:rPr>
            </w:pPr>
            <w:r w:rsidRPr="00201560">
              <w:rPr>
                <w:b/>
              </w:rPr>
              <w:t>Ende der Veranstaltung</w:t>
            </w:r>
          </w:p>
        </w:tc>
      </w:tr>
    </w:tbl>
    <w:p w:rsidR="005E40E9" w:rsidRDefault="005E40E9" w:rsidP="00031888"/>
    <w:p w:rsidR="00BD3D0A" w:rsidRDefault="00BD3D0A" w:rsidP="00031888"/>
    <w:p w:rsidR="00BD3D0A" w:rsidRDefault="00BD3D0A" w:rsidP="00031888"/>
    <w:p w:rsidR="00BD3D0A" w:rsidRDefault="00BD3D0A" w:rsidP="00031888"/>
    <w:p w:rsidR="00031888" w:rsidRDefault="00277E92" w:rsidP="00277E92">
      <w:r>
        <w:t xml:space="preserve">  </w:t>
      </w:r>
      <w:r w:rsidR="00031888">
        <w:t>Gefördert durch:</w:t>
      </w:r>
    </w:p>
    <w:p w:rsidR="00277E92" w:rsidRDefault="00277E92" w:rsidP="00031888"/>
    <w:p w:rsidR="00031888" w:rsidRPr="00A51B6F" w:rsidRDefault="00277E92" w:rsidP="00031888">
      <w:r>
        <w:rPr>
          <w:noProof/>
          <w:lang w:eastAsia="de-DE"/>
        </w:rPr>
        <w:t xml:space="preserve">  </w:t>
      </w:r>
      <w:r w:rsidRPr="004901EF">
        <w:rPr>
          <w:noProof/>
          <w:lang w:eastAsia="de-DE"/>
        </w:rPr>
        <w:drawing>
          <wp:inline distT="0" distB="0" distL="0" distR="0" wp14:anchorId="7DFD24A4" wp14:editId="73739D70">
            <wp:extent cx="2876550" cy="5905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1888">
        <w:rPr>
          <w:noProof/>
          <w:lang w:eastAsia="de-DE"/>
        </w:rPr>
        <w:t xml:space="preserve">  </w:t>
      </w:r>
      <w:r w:rsidR="00031888">
        <w:t xml:space="preserve">      </w:t>
      </w:r>
      <w:r w:rsidR="00BD3D0A">
        <w:t xml:space="preserve">              </w:t>
      </w:r>
      <w:r w:rsidR="00031888">
        <w:t xml:space="preserve">     </w:t>
      </w:r>
      <w:r w:rsidR="00BD3D0A">
        <w:rPr>
          <w:noProof/>
          <w:lang w:eastAsia="de-DE"/>
        </w:rPr>
        <w:drawing>
          <wp:inline distT="0" distB="0" distL="0" distR="0" wp14:anchorId="30BD23ED" wp14:editId="631817C8">
            <wp:extent cx="1724025" cy="409575"/>
            <wp:effectExtent l="0" t="0" r="952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888" w:rsidRPr="00A51B6F" w:rsidSect="007123A0">
      <w:headerReference w:type="default" r:id="rId10"/>
      <w:footerReference w:type="default" r:id="rId11"/>
      <w:pgSz w:w="11906" w:h="16838"/>
      <w:pgMar w:top="142" w:right="964" w:bottom="567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6B" w:rsidRDefault="0004226B" w:rsidP="00551651">
      <w:r>
        <w:separator/>
      </w:r>
    </w:p>
  </w:endnote>
  <w:endnote w:type="continuationSeparator" w:id="0">
    <w:p w:rsidR="0004226B" w:rsidRDefault="0004226B" w:rsidP="0055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952" w:rsidRDefault="00401952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6B" w:rsidRDefault="0004226B" w:rsidP="00551651">
      <w:r>
        <w:separator/>
      </w:r>
    </w:p>
  </w:footnote>
  <w:footnote w:type="continuationSeparator" w:id="0">
    <w:p w:rsidR="0004226B" w:rsidRDefault="0004226B" w:rsidP="0055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0A0" w:firstRow="1" w:lastRow="0" w:firstColumn="1" w:lastColumn="0" w:noHBand="0" w:noVBand="0"/>
    </w:tblPr>
    <w:tblGrid>
      <w:gridCol w:w="4514"/>
      <w:gridCol w:w="5375"/>
    </w:tblGrid>
    <w:tr w:rsidR="00841E03" w:rsidRPr="00496283" w:rsidTr="0028127B">
      <w:tc>
        <w:tcPr>
          <w:tcW w:w="4514" w:type="dxa"/>
        </w:tcPr>
        <w:p w:rsidR="00841E03" w:rsidRPr="00475503" w:rsidRDefault="00841E03" w:rsidP="0028127B">
          <w:pPr>
            <w:pStyle w:val="Kopfzeile"/>
            <w:rPr>
              <w:szCs w:val="20"/>
            </w:rPr>
          </w:pPr>
          <w:r>
            <w:rPr>
              <w:noProof/>
              <w:szCs w:val="20"/>
              <w:lang w:eastAsia="de-DE"/>
            </w:rPr>
            <w:drawing>
              <wp:inline distT="0" distB="0" distL="0" distR="0" wp14:anchorId="4C524A03" wp14:editId="0BEE3C45">
                <wp:extent cx="1116305" cy="829159"/>
                <wp:effectExtent l="0" t="0" r="8255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720" cy="829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5" w:type="dxa"/>
        </w:tcPr>
        <w:p w:rsidR="00841E03" w:rsidRPr="00475503" w:rsidRDefault="00841E03" w:rsidP="0028127B">
          <w:pPr>
            <w:pStyle w:val="Kopfzeile"/>
            <w:jc w:val="right"/>
            <w:rPr>
              <w:szCs w:val="20"/>
            </w:rPr>
          </w:pPr>
        </w:p>
      </w:tc>
    </w:tr>
  </w:tbl>
  <w:p w:rsidR="00551651" w:rsidRDefault="00551651" w:rsidP="005E40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E51"/>
    <w:multiLevelType w:val="hybridMultilevel"/>
    <w:tmpl w:val="46A0E7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B1369"/>
    <w:multiLevelType w:val="hybridMultilevel"/>
    <w:tmpl w:val="B6FED322"/>
    <w:lvl w:ilvl="0" w:tplc="4EAA50EA">
      <w:start w:val="1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A01A6"/>
    <w:multiLevelType w:val="hybridMultilevel"/>
    <w:tmpl w:val="1178A2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BB4E53"/>
    <w:multiLevelType w:val="hybridMultilevel"/>
    <w:tmpl w:val="3EC0BD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D6"/>
    <w:rsid w:val="00007FA0"/>
    <w:rsid w:val="00031888"/>
    <w:rsid w:val="00031DA7"/>
    <w:rsid w:val="0004226B"/>
    <w:rsid w:val="00044B44"/>
    <w:rsid w:val="000714AB"/>
    <w:rsid w:val="000870FF"/>
    <w:rsid w:val="000A612D"/>
    <w:rsid w:val="000C7424"/>
    <w:rsid w:val="00121130"/>
    <w:rsid w:val="00163DC5"/>
    <w:rsid w:val="001735B7"/>
    <w:rsid w:val="001B0339"/>
    <w:rsid w:val="001E4933"/>
    <w:rsid w:val="00201560"/>
    <w:rsid w:val="00202074"/>
    <w:rsid w:val="002074BB"/>
    <w:rsid w:val="00222CC6"/>
    <w:rsid w:val="00261C0E"/>
    <w:rsid w:val="002643BA"/>
    <w:rsid w:val="00277E92"/>
    <w:rsid w:val="002B6F4B"/>
    <w:rsid w:val="002D1EBB"/>
    <w:rsid w:val="002D66C7"/>
    <w:rsid w:val="002F1A74"/>
    <w:rsid w:val="002F1F7B"/>
    <w:rsid w:val="00352DDF"/>
    <w:rsid w:val="00361F83"/>
    <w:rsid w:val="00370C5B"/>
    <w:rsid w:val="003848A1"/>
    <w:rsid w:val="003B2C05"/>
    <w:rsid w:val="003C413D"/>
    <w:rsid w:val="003E4B3B"/>
    <w:rsid w:val="003F628D"/>
    <w:rsid w:val="00401952"/>
    <w:rsid w:val="00404C4D"/>
    <w:rsid w:val="004228C7"/>
    <w:rsid w:val="00465690"/>
    <w:rsid w:val="004666D0"/>
    <w:rsid w:val="0046705D"/>
    <w:rsid w:val="004C7EE0"/>
    <w:rsid w:val="004E1AB0"/>
    <w:rsid w:val="004E3449"/>
    <w:rsid w:val="0051517A"/>
    <w:rsid w:val="00545622"/>
    <w:rsid w:val="00551651"/>
    <w:rsid w:val="005533F6"/>
    <w:rsid w:val="005735D6"/>
    <w:rsid w:val="00576CAC"/>
    <w:rsid w:val="00586C3A"/>
    <w:rsid w:val="005E40E9"/>
    <w:rsid w:val="005E5ADC"/>
    <w:rsid w:val="006017BF"/>
    <w:rsid w:val="006040AC"/>
    <w:rsid w:val="00606513"/>
    <w:rsid w:val="00627AB0"/>
    <w:rsid w:val="00632819"/>
    <w:rsid w:val="006571DB"/>
    <w:rsid w:val="00667092"/>
    <w:rsid w:val="006677E0"/>
    <w:rsid w:val="006717EA"/>
    <w:rsid w:val="0068555A"/>
    <w:rsid w:val="00687252"/>
    <w:rsid w:val="006A02FD"/>
    <w:rsid w:val="006B07CA"/>
    <w:rsid w:val="006C38D6"/>
    <w:rsid w:val="00705AB6"/>
    <w:rsid w:val="00706A38"/>
    <w:rsid w:val="007123A0"/>
    <w:rsid w:val="007327BA"/>
    <w:rsid w:val="0074296A"/>
    <w:rsid w:val="00762D42"/>
    <w:rsid w:val="007705E9"/>
    <w:rsid w:val="0078745B"/>
    <w:rsid w:val="007949CC"/>
    <w:rsid w:val="007A15B1"/>
    <w:rsid w:val="007B7B24"/>
    <w:rsid w:val="007C3BC2"/>
    <w:rsid w:val="007E4750"/>
    <w:rsid w:val="007E66EF"/>
    <w:rsid w:val="00817325"/>
    <w:rsid w:val="00841E03"/>
    <w:rsid w:val="008625B7"/>
    <w:rsid w:val="00874286"/>
    <w:rsid w:val="00897FE2"/>
    <w:rsid w:val="008A1720"/>
    <w:rsid w:val="008B04ED"/>
    <w:rsid w:val="008B160C"/>
    <w:rsid w:val="008D2E76"/>
    <w:rsid w:val="00921A8D"/>
    <w:rsid w:val="00947A81"/>
    <w:rsid w:val="009804BD"/>
    <w:rsid w:val="009809BC"/>
    <w:rsid w:val="00990C46"/>
    <w:rsid w:val="0099506C"/>
    <w:rsid w:val="009A2688"/>
    <w:rsid w:val="009A4285"/>
    <w:rsid w:val="009A7385"/>
    <w:rsid w:val="009D5F13"/>
    <w:rsid w:val="009D6F74"/>
    <w:rsid w:val="009E21DF"/>
    <w:rsid w:val="00A142F9"/>
    <w:rsid w:val="00A43292"/>
    <w:rsid w:val="00A51B6F"/>
    <w:rsid w:val="00A60C9E"/>
    <w:rsid w:val="00A642E7"/>
    <w:rsid w:val="00AC2FFC"/>
    <w:rsid w:val="00AE021E"/>
    <w:rsid w:val="00B01754"/>
    <w:rsid w:val="00B07FBA"/>
    <w:rsid w:val="00B15FF6"/>
    <w:rsid w:val="00B178DC"/>
    <w:rsid w:val="00B231F6"/>
    <w:rsid w:val="00B410FF"/>
    <w:rsid w:val="00B46511"/>
    <w:rsid w:val="00B47B7E"/>
    <w:rsid w:val="00B6399F"/>
    <w:rsid w:val="00B93BB2"/>
    <w:rsid w:val="00BA5175"/>
    <w:rsid w:val="00BA7C95"/>
    <w:rsid w:val="00BC6F2F"/>
    <w:rsid w:val="00BD3D0A"/>
    <w:rsid w:val="00BF206B"/>
    <w:rsid w:val="00BF513F"/>
    <w:rsid w:val="00C211C2"/>
    <w:rsid w:val="00C53BCE"/>
    <w:rsid w:val="00C614AD"/>
    <w:rsid w:val="00C65D0B"/>
    <w:rsid w:val="00C72D3D"/>
    <w:rsid w:val="00C94B69"/>
    <w:rsid w:val="00CB0A58"/>
    <w:rsid w:val="00CB57CB"/>
    <w:rsid w:val="00CB610D"/>
    <w:rsid w:val="00CD3DA2"/>
    <w:rsid w:val="00D0083A"/>
    <w:rsid w:val="00D6085E"/>
    <w:rsid w:val="00D7579D"/>
    <w:rsid w:val="00D77D73"/>
    <w:rsid w:val="00D900E5"/>
    <w:rsid w:val="00DA19E3"/>
    <w:rsid w:val="00E321DF"/>
    <w:rsid w:val="00E35B67"/>
    <w:rsid w:val="00E3750A"/>
    <w:rsid w:val="00E97AC3"/>
    <w:rsid w:val="00EA2A94"/>
    <w:rsid w:val="00EB1C09"/>
    <w:rsid w:val="00EC52C1"/>
    <w:rsid w:val="00F114F2"/>
    <w:rsid w:val="00F132A7"/>
    <w:rsid w:val="00F251AC"/>
    <w:rsid w:val="00F40AFA"/>
    <w:rsid w:val="00F47FCA"/>
    <w:rsid w:val="00F602E8"/>
    <w:rsid w:val="00F943F1"/>
    <w:rsid w:val="00FC5638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C1E91A49-1AE3-4ECD-B37B-8B159757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35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5165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516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1651"/>
  </w:style>
  <w:style w:type="paragraph" w:styleId="Fuzeile">
    <w:name w:val="footer"/>
    <w:basedOn w:val="Standard"/>
    <w:link w:val="FuzeileZchn"/>
    <w:uiPriority w:val="99"/>
    <w:unhideWhenUsed/>
    <w:rsid w:val="005516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16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6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651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990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B1BF-6118-494B-B0C7-33430266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Gruendges</dc:creator>
  <cp:lastModifiedBy>Ulrike Fischer</cp:lastModifiedBy>
  <cp:revision>2</cp:revision>
  <cp:lastPrinted>2019-07-04T08:19:00Z</cp:lastPrinted>
  <dcterms:created xsi:type="dcterms:W3CDTF">2019-07-09T08:54:00Z</dcterms:created>
  <dcterms:modified xsi:type="dcterms:W3CDTF">2019-07-09T08:54:00Z</dcterms:modified>
</cp:coreProperties>
</file>